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0B1A34" w:rsidRDefault="009D22F5" w:rsidP="009D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5ABA6F87" wp14:editId="1287635E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34" w:rsidRDefault="000B1A34" w:rsidP="000B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1A34" w:rsidRDefault="000B1A34" w:rsidP="000B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1A34" w:rsidRDefault="000B1A34" w:rsidP="000B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1A34" w:rsidRPr="000B1A34" w:rsidRDefault="000B1A34" w:rsidP="000B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1A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EWELINA WYRZYKOWSKA</w:t>
      </w:r>
    </w:p>
    <w:p w:rsidR="000B1A34" w:rsidRPr="000B1A34" w:rsidRDefault="000B1A34" w:rsidP="000B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1A34" w:rsidRPr="000B1A34" w:rsidRDefault="000B1A34" w:rsidP="000B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1A34" w:rsidRPr="000B1A34" w:rsidRDefault="000B1A34" w:rsidP="000B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0B1A34" w:rsidRPr="000B1A34" w:rsidRDefault="000B1A34" w:rsidP="000B1A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B1A34">
        <w:rPr>
          <w:rFonts w:ascii="Times New Roman" w:hAnsi="Times New Roman" w:cs="Times New Roman"/>
          <w:bCs/>
          <w:sz w:val="28"/>
          <w:szCs w:val="28"/>
        </w:rPr>
        <w:t xml:space="preserve">"On kupił wino w kolorze sukni </w:t>
      </w:r>
    </w:p>
    <w:p w:rsidR="000B1A34" w:rsidRPr="000B1A34" w:rsidRDefault="000B1A34" w:rsidP="000B1A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B1A34">
        <w:rPr>
          <w:rFonts w:ascii="Times New Roman" w:hAnsi="Times New Roman" w:cs="Times New Roman"/>
          <w:bCs/>
          <w:sz w:val="28"/>
          <w:szCs w:val="28"/>
        </w:rPr>
        <w:t>Smakowało truskawkami jak jej skóra</w:t>
      </w:r>
    </w:p>
    <w:p w:rsidR="000B1A34" w:rsidRPr="000B1A34" w:rsidRDefault="000B1A34" w:rsidP="000B1A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B1A34">
        <w:rPr>
          <w:rFonts w:ascii="Times New Roman" w:hAnsi="Times New Roman" w:cs="Times New Roman"/>
          <w:bCs/>
          <w:sz w:val="28"/>
          <w:szCs w:val="28"/>
        </w:rPr>
        <w:t>Ona wychodziła z domu</w:t>
      </w:r>
    </w:p>
    <w:p w:rsidR="000B1A34" w:rsidRPr="000B1A34" w:rsidRDefault="000B1A34" w:rsidP="000B1A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A34">
        <w:rPr>
          <w:rFonts w:ascii="Times New Roman" w:hAnsi="Times New Roman" w:cs="Times New Roman"/>
          <w:bCs/>
          <w:sz w:val="28"/>
          <w:szCs w:val="28"/>
        </w:rPr>
        <w:t>ptakom kołysanki śpiewać”</w:t>
      </w:r>
    </w:p>
    <w:p w:rsidR="000B1A34" w:rsidRPr="000B1A34" w:rsidRDefault="000B1A34" w:rsidP="000B1A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6EE0" w:rsidRPr="00AD4D34" w:rsidRDefault="00886EE0" w:rsidP="000B1A34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0B1A34"/>
    <w:rsid w:val="00137DDD"/>
    <w:rsid w:val="0083087F"/>
    <w:rsid w:val="00886EE0"/>
    <w:rsid w:val="009D22F5"/>
    <w:rsid w:val="00AD4D34"/>
    <w:rsid w:val="00B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2023-05-22T08:41:00Z</dcterms:created>
  <dcterms:modified xsi:type="dcterms:W3CDTF">2023-08-03T09:50:00Z</dcterms:modified>
</cp:coreProperties>
</file>